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E038BCB" w14:textId="050F0409" w:rsidR="00BB6DE8" w:rsidRPr="003B0CDF" w:rsidRDefault="00BB6DE8" w:rsidP="00EE1854">
      <w:pPr>
        <w:spacing w:after="0"/>
        <w:jc w:val="center"/>
        <w:rPr>
          <w:b/>
          <w:bCs/>
          <w:sz w:val="16"/>
          <w:szCs w:val="16"/>
        </w:rPr>
      </w:pPr>
      <w:bookmarkStart w:id="0" w:name="_Hlk117323202"/>
      <w:bookmarkStart w:id="1" w:name="_GoBack"/>
      <w:bookmarkEnd w:id="1"/>
    </w:p>
    <w:tbl>
      <w:tblPr>
        <w:tblStyle w:val="TableGrid"/>
        <w:tblW w:w="13680" w:type="dxa"/>
        <w:tblInd w:w="108" w:type="dxa"/>
        <w:tblLook w:val="04A0" w:firstRow="1" w:lastRow="0" w:firstColumn="1" w:lastColumn="0" w:noHBand="0" w:noVBand="1"/>
      </w:tblPr>
      <w:tblGrid>
        <w:gridCol w:w="1776"/>
        <w:gridCol w:w="975"/>
        <w:gridCol w:w="2172"/>
        <w:gridCol w:w="2160"/>
        <w:gridCol w:w="1890"/>
        <w:gridCol w:w="905"/>
        <w:gridCol w:w="2025"/>
        <w:gridCol w:w="1777"/>
      </w:tblGrid>
      <w:tr w:rsidR="00670F21" w:rsidRPr="003B0CDF" w14:paraId="32E11A54" w14:textId="77777777" w:rsidTr="0083502D">
        <w:trPr>
          <w:trHeight w:val="305"/>
        </w:trPr>
        <w:tc>
          <w:tcPr>
            <w:tcW w:w="1776" w:type="dxa"/>
          </w:tcPr>
          <w:bookmarkEnd w:id="0"/>
          <w:p w14:paraId="5A90B9B4" w14:textId="423531FD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Class</w:t>
            </w:r>
          </w:p>
        </w:tc>
        <w:tc>
          <w:tcPr>
            <w:tcW w:w="975" w:type="dxa"/>
          </w:tcPr>
          <w:p w14:paraId="7D3116C3" w14:textId="7135E269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Period</w:t>
            </w:r>
          </w:p>
        </w:tc>
        <w:tc>
          <w:tcPr>
            <w:tcW w:w="2172" w:type="dxa"/>
          </w:tcPr>
          <w:p w14:paraId="5F433804" w14:textId="5AC663CB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1</w:t>
            </w:r>
            <w:r w:rsidRPr="003B0CDF">
              <w:rPr>
                <w:b/>
                <w:bCs/>
                <w:sz w:val="18"/>
                <w:szCs w:val="18"/>
                <w:vertAlign w:val="superscript"/>
              </w:rPr>
              <w:t>st</w:t>
            </w: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2160" w:type="dxa"/>
          </w:tcPr>
          <w:p w14:paraId="30C8D0FD" w14:textId="5D70D270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2</w:t>
            </w:r>
            <w:r w:rsidRPr="003B0CDF">
              <w:rPr>
                <w:b/>
                <w:bCs/>
                <w:sz w:val="18"/>
                <w:szCs w:val="18"/>
                <w:vertAlign w:val="superscript"/>
              </w:rPr>
              <w:t>nd</w:t>
            </w: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890" w:type="dxa"/>
          </w:tcPr>
          <w:p w14:paraId="23064417" w14:textId="0DE1EEA5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3</w:t>
            </w:r>
            <w:r w:rsidRPr="003B0CDF">
              <w:rPr>
                <w:b/>
                <w:bCs/>
                <w:sz w:val="18"/>
                <w:szCs w:val="18"/>
                <w:vertAlign w:val="superscript"/>
              </w:rPr>
              <w:t>rd</w:t>
            </w: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905" w:type="dxa"/>
          </w:tcPr>
          <w:p w14:paraId="426EF973" w14:textId="08C4E859" w:rsidR="00BB6DE8" w:rsidRPr="003B0CDF" w:rsidRDefault="00BB6DE8">
            <w:pPr>
              <w:rPr>
                <w:b/>
                <w:bCs/>
                <w:color w:val="FF0000"/>
                <w:sz w:val="18"/>
                <w:szCs w:val="18"/>
                <w:highlight w:val="yellow"/>
              </w:rPr>
            </w:pPr>
          </w:p>
        </w:tc>
        <w:tc>
          <w:tcPr>
            <w:tcW w:w="2025" w:type="dxa"/>
          </w:tcPr>
          <w:p w14:paraId="36649B7A" w14:textId="03765868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4</w:t>
            </w:r>
            <w:r w:rsidRPr="003B0CD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</w:tcPr>
          <w:p w14:paraId="4CAD63F9" w14:textId="56DCE95F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5</w:t>
            </w:r>
            <w:r w:rsidRPr="003B0CDF">
              <w:rPr>
                <w:b/>
                <w:bCs/>
                <w:sz w:val="18"/>
                <w:szCs w:val="18"/>
                <w:vertAlign w:val="superscript"/>
              </w:rPr>
              <w:t>th</w:t>
            </w: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</w:p>
        </w:tc>
      </w:tr>
      <w:tr w:rsidR="00670F21" w:rsidRPr="003B0CDF" w14:paraId="319FD526" w14:textId="77777777" w:rsidTr="0083502D">
        <w:trPr>
          <w:trHeight w:val="422"/>
        </w:trPr>
        <w:tc>
          <w:tcPr>
            <w:tcW w:w="1776" w:type="dxa"/>
          </w:tcPr>
          <w:p w14:paraId="00BBDE50" w14:textId="77777777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5" w:type="dxa"/>
          </w:tcPr>
          <w:p w14:paraId="424C55B7" w14:textId="73B08D22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172" w:type="dxa"/>
          </w:tcPr>
          <w:p w14:paraId="05811F3B" w14:textId="3EC480BB" w:rsidR="00BB6DE8" w:rsidRPr="003B0CDF" w:rsidRDefault="00BB6DE8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6:15-6:55</w:t>
            </w:r>
          </w:p>
        </w:tc>
        <w:tc>
          <w:tcPr>
            <w:tcW w:w="2160" w:type="dxa"/>
          </w:tcPr>
          <w:p w14:paraId="4597DFE4" w14:textId="2CE8E879" w:rsidR="00BB6DE8" w:rsidRPr="003B0CDF" w:rsidRDefault="001B146B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6:55-7:35</w:t>
            </w:r>
          </w:p>
        </w:tc>
        <w:tc>
          <w:tcPr>
            <w:tcW w:w="1890" w:type="dxa"/>
          </w:tcPr>
          <w:p w14:paraId="6E751647" w14:textId="0A1A754A" w:rsidR="00BB6DE8" w:rsidRPr="003B0CDF" w:rsidRDefault="001B146B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7:35-8:10</w:t>
            </w:r>
          </w:p>
        </w:tc>
        <w:tc>
          <w:tcPr>
            <w:tcW w:w="905" w:type="dxa"/>
          </w:tcPr>
          <w:p w14:paraId="1CE48394" w14:textId="3C086CAD" w:rsidR="00BB6DE8" w:rsidRPr="003B0CDF" w:rsidRDefault="00DA6B89">
            <w:pPr>
              <w:rPr>
                <w:b/>
                <w:bCs/>
                <w:color w:val="FF0000"/>
                <w:sz w:val="18"/>
                <w:szCs w:val="18"/>
              </w:rPr>
            </w:pPr>
            <w:r w:rsidRPr="003B0CDF">
              <w:rPr>
                <w:b/>
                <w:bCs/>
                <w:color w:val="FF0000"/>
                <w:sz w:val="18"/>
                <w:szCs w:val="18"/>
              </w:rPr>
              <w:t>8:10-8:30</w:t>
            </w:r>
          </w:p>
        </w:tc>
        <w:tc>
          <w:tcPr>
            <w:tcW w:w="2025" w:type="dxa"/>
          </w:tcPr>
          <w:p w14:paraId="059879E5" w14:textId="53132D9F" w:rsidR="00BB6DE8" w:rsidRPr="003B0CDF" w:rsidRDefault="001B146B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8:30-9:10</w:t>
            </w:r>
          </w:p>
        </w:tc>
        <w:tc>
          <w:tcPr>
            <w:tcW w:w="1777" w:type="dxa"/>
          </w:tcPr>
          <w:p w14:paraId="4588F15A" w14:textId="3D3F44E0" w:rsidR="00BB6DE8" w:rsidRPr="003B0CDF" w:rsidRDefault="001B146B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9:10-9:45</w:t>
            </w:r>
          </w:p>
        </w:tc>
      </w:tr>
      <w:tr w:rsidR="00346C34" w:rsidRPr="003B0CDF" w14:paraId="62136B4A" w14:textId="77777777" w:rsidTr="003B0CDF">
        <w:trPr>
          <w:trHeight w:val="593"/>
        </w:trPr>
        <w:tc>
          <w:tcPr>
            <w:tcW w:w="1776" w:type="dxa"/>
          </w:tcPr>
          <w:p w14:paraId="494DDB11" w14:textId="77777777" w:rsidR="00346C34" w:rsidRPr="003B0CDF" w:rsidRDefault="00346C34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Management </w:t>
            </w:r>
          </w:p>
          <w:p w14:paraId="5BC0E945" w14:textId="35441987" w:rsidR="00346C34" w:rsidRPr="003B0CDF" w:rsidRDefault="00346C34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XI A      40 </w:t>
            </w:r>
            <w:proofErr w:type="spellStart"/>
            <w:r w:rsidRPr="003B0CDF">
              <w:rPr>
                <w:b/>
                <w:bCs/>
                <w:sz w:val="18"/>
                <w:szCs w:val="18"/>
              </w:rPr>
              <w:t>sts</w:t>
            </w:r>
            <w:proofErr w:type="spellEnd"/>
          </w:p>
        </w:tc>
        <w:tc>
          <w:tcPr>
            <w:tcW w:w="975" w:type="dxa"/>
          </w:tcPr>
          <w:p w14:paraId="12C1ED70" w14:textId="35E053E0" w:rsidR="00346C34" w:rsidRPr="003B0CDF" w:rsidRDefault="00346C3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 w:val="restart"/>
          </w:tcPr>
          <w:p w14:paraId="596F20F2" w14:textId="77777777" w:rsidR="00346C34" w:rsidRPr="003B0CDF" w:rsidRDefault="00346C34" w:rsidP="00E1703E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Business Studies</w:t>
            </w:r>
          </w:p>
          <w:p w14:paraId="62A7BDEC" w14:textId="53C75397" w:rsidR="00346C34" w:rsidRPr="003B0CDF" w:rsidRDefault="00346C34" w:rsidP="00E1703E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 1-6 BG /</w:t>
            </w:r>
          </w:p>
          <w:p w14:paraId="3CCF24B0" w14:textId="77777777" w:rsidR="00346C34" w:rsidRPr="003B0CDF" w:rsidRDefault="00346C34" w:rsidP="00E1703E">
            <w:pPr>
              <w:rPr>
                <w:b/>
                <w:bCs/>
                <w:sz w:val="18"/>
                <w:szCs w:val="18"/>
              </w:rPr>
            </w:pPr>
          </w:p>
          <w:p w14:paraId="16F9A655" w14:textId="77777777" w:rsidR="00346C34" w:rsidRPr="003B0CDF" w:rsidRDefault="00346C34" w:rsidP="00E1703E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Computer</w:t>
            </w:r>
          </w:p>
          <w:p w14:paraId="34BE8E59" w14:textId="20DE9B54" w:rsidR="00346C34" w:rsidRPr="003B0CDF" w:rsidRDefault="00346C34" w:rsidP="00E1703E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 1-6 AK</w:t>
            </w:r>
          </w:p>
        </w:tc>
        <w:tc>
          <w:tcPr>
            <w:tcW w:w="2160" w:type="dxa"/>
          </w:tcPr>
          <w:p w14:paraId="295CC039" w14:textId="77777777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Eco/ Acc</w:t>
            </w:r>
          </w:p>
          <w:p w14:paraId="443C080D" w14:textId="011BFA44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1-5 / 6 </w:t>
            </w:r>
          </w:p>
          <w:p w14:paraId="0D67A9B4" w14:textId="4E40E7FA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DHG/ SB</w:t>
            </w:r>
          </w:p>
        </w:tc>
        <w:tc>
          <w:tcPr>
            <w:tcW w:w="1890" w:type="dxa"/>
          </w:tcPr>
          <w:p w14:paraId="4E2BB32F" w14:textId="7A3FB177" w:rsidR="00346C34" w:rsidRPr="00C06B2B" w:rsidRDefault="00346C34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>Acc/ C. Eng</w:t>
            </w:r>
            <w:r w:rsidR="00C87463" w:rsidRPr="00C06B2B">
              <w:rPr>
                <w:b/>
                <w:bCs/>
                <w:sz w:val="18"/>
                <w:szCs w:val="18"/>
              </w:rPr>
              <w:t>.</w:t>
            </w:r>
          </w:p>
          <w:p w14:paraId="2E168194" w14:textId="4B40663E" w:rsidR="00346C34" w:rsidRPr="00C06B2B" w:rsidRDefault="00346C34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 xml:space="preserve"> 1</w:t>
            </w:r>
            <w:r w:rsidR="00592969" w:rsidRPr="00C06B2B">
              <w:rPr>
                <w:b/>
                <w:bCs/>
                <w:sz w:val="18"/>
                <w:szCs w:val="18"/>
              </w:rPr>
              <w:t xml:space="preserve">-5 </w:t>
            </w:r>
            <w:r w:rsidRPr="00C06B2B">
              <w:rPr>
                <w:b/>
                <w:bCs/>
                <w:sz w:val="18"/>
                <w:szCs w:val="18"/>
              </w:rPr>
              <w:t>/</w:t>
            </w:r>
            <w:r w:rsidR="00592969" w:rsidRPr="00C06B2B">
              <w:rPr>
                <w:b/>
                <w:bCs/>
                <w:sz w:val="18"/>
                <w:szCs w:val="18"/>
              </w:rPr>
              <w:t xml:space="preserve"> 6</w:t>
            </w:r>
          </w:p>
          <w:p w14:paraId="3AF518EC" w14:textId="3C9FA61D" w:rsidR="00346C34" w:rsidRPr="00C06B2B" w:rsidRDefault="00346C34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>SB/ NT</w:t>
            </w:r>
          </w:p>
          <w:p w14:paraId="5CE608CC" w14:textId="2E42BE35" w:rsidR="00346C34" w:rsidRPr="00C06B2B" w:rsidRDefault="00346C34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</w:tcPr>
          <w:p w14:paraId="48454C69" w14:textId="06EAF291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</w:p>
          <w:p w14:paraId="5BDDEA89" w14:textId="77777777" w:rsidR="00346C34" w:rsidRPr="00E95C20" w:rsidRDefault="00346C34" w:rsidP="00397C48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TIFFIN </w:t>
            </w:r>
          </w:p>
          <w:p w14:paraId="7FEC72F7" w14:textId="79DFDE0D" w:rsidR="00346C34" w:rsidRPr="00E95C20" w:rsidRDefault="00346C34" w:rsidP="00397C4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5" w:type="dxa"/>
          </w:tcPr>
          <w:p w14:paraId="3ED2012E" w14:textId="77777777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C. Eng./ Social</w:t>
            </w:r>
          </w:p>
          <w:p w14:paraId="174DAA90" w14:textId="77777777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1-2 /3-6</w:t>
            </w:r>
          </w:p>
          <w:p w14:paraId="1F9513E2" w14:textId="5FB3FF15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N.T</w:t>
            </w:r>
          </w:p>
          <w:p w14:paraId="2D036D69" w14:textId="4F6AE53D" w:rsidR="00346C34" w:rsidRPr="00E95C20" w:rsidRDefault="00346C34" w:rsidP="00F5286D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GSP</w:t>
            </w:r>
          </w:p>
        </w:tc>
        <w:tc>
          <w:tcPr>
            <w:tcW w:w="1777" w:type="dxa"/>
          </w:tcPr>
          <w:p w14:paraId="72D77F61" w14:textId="777777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C. </w:t>
            </w:r>
            <w:r w:rsidR="00346C34" w:rsidRPr="00E95C20">
              <w:rPr>
                <w:b/>
                <w:bCs/>
                <w:sz w:val="18"/>
                <w:szCs w:val="18"/>
              </w:rPr>
              <w:t>Nep</w:t>
            </w:r>
            <w:r w:rsidRPr="00E95C20">
              <w:rPr>
                <w:b/>
                <w:bCs/>
                <w:sz w:val="18"/>
                <w:szCs w:val="18"/>
              </w:rPr>
              <w:t>/ Eng.</w:t>
            </w:r>
          </w:p>
          <w:p w14:paraId="191174FD" w14:textId="2EF7C89A" w:rsidR="00346C34" w:rsidRPr="00E95C20" w:rsidRDefault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1-4 </w:t>
            </w:r>
            <w:r w:rsidR="00DA638F" w:rsidRPr="00E95C20">
              <w:rPr>
                <w:b/>
                <w:bCs/>
                <w:sz w:val="18"/>
                <w:szCs w:val="18"/>
              </w:rPr>
              <w:t>/5,6</w:t>
            </w:r>
          </w:p>
          <w:p w14:paraId="77891C66" w14:textId="1F3202E5" w:rsidR="00346C34" w:rsidRPr="00E95C20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DBB/</w:t>
            </w:r>
            <w:r w:rsidR="00346C34" w:rsidRPr="00E95C20">
              <w:rPr>
                <w:b/>
                <w:bCs/>
                <w:sz w:val="18"/>
                <w:szCs w:val="18"/>
              </w:rPr>
              <w:t xml:space="preserve"> NT</w:t>
            </w:r>
          </w:p>
        </w:tc>
      </w:tr>
      <w:tr w:rsidR="00DA638F" w:rsidRPr="003B0CDF" w14:paraId="6087D80E" w14:textId="77114022" w:rsidTr="003B0CDF">
        <w:trPr>
          <w:trHeight w:val="782"/>
        </w:trPr>
        <w:tc>
          <w:tcPr>
            <w:tcW w:w="1776" w:type="dxa"/>
            <w:tcBorders>
              <w:bottom w:val="single" w:sz="4" w:space="0" w:color="auto"/>
            </w:tcBorders>
          </w:tcPr>
          <w:p w14:paraId="38F3B7B3" w14:textId="77777777" w:rsidR="00DA638F" w:rsidRPr="003B0CDF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Management </w:t>
            </w:r>
          </w:p>
          <w:p w14:paraId="7CDB4A4A" w14:textId="7B763D58" w:rsidR="00DA638F" w:rsidRPr="003B0CDF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XI B      30 </w:t>
            </w:r>
            <w:proofErr w:type="spellStart"/>
            <w:r w:rsidRPr="003B0CDF">
              <w:rPr>
                <w:b/>
                <w:bCs/>
                <w:sz w:val="18"/>
                <w:szCs w:val="18"/>
              </w:rPr>
              <w:t>sts</w:t>
            </w:r>
            <w:proofErr w:type="spellEnd"/>
          </w:p>
        </w:tc>
        <w:tc>
          <w:tcPr>
            <w:tcW w:w="975" w:type="dxa"/>
            <w:tcBorders>
              <w:bottom w:val="single" w:sz="4" w:space="0" w:color="auto"/>
            </w:tcBorders>
          </w:tcPr>
          <w:p w14:paraId="03BDF45E" w14:textId="77777777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  <w:vMerge/>
            <w:tcBorders>
              <w:bottom w:val="single" w:sz="4" w:space="0" w:color="auto"/>
            </w:tcBorders>
          </w:tcPr>
          <w:p w14:paraId="29547AD0" w14:textId="0484046D" w:rsidR="00DA638F" w:rsidRPr="003B0CDF" w:rsidRDefault="00DA638F" w:rsidP="00E1703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  <w:tcBorders>
              <w:bottom w:val="single" w:sz="4" w:space="0" w:color="auto"/>
            </w:tcBorders>
          </w:tcPr>
          <w:p w14:paraId="5CCFDD28" w14:textId="77777777" w:rsidR="00DA638F" w:rsidRPr="00E95C20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Acc/ Eco.</w:t>
            </w:r>
          </w:p>
          <w:p w14:paraId="74C863CC" w14:textId="77777777" w:rsidR="00DA638F" w:rsidRPr="00E95C20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1-5/ 6</w:t>
            </w:r>
          </w:p>
          <w:p w14:paraId="28F84E0A" w14:textId="70EB1873" w:rsidR="00DA638F" w:rsidRPr="00E95C20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SB/ DHG </w:t>
            </w:r>
          </w:p>
        </w:tc>
        <w:tc>
          <w:tcPr>
            <w:tcW w:w="1890" w:type="dxa"/>
            <w:tcBorders>
              <w:bottom w:val="single" w:sz="4" w:space="0" w:color="auto"/>
            </w:tcBorders>
          </w:tcPr>
          <w:p w14:paraId="23BE34E8" w14:textId="78880BF3" w:rsidR="00DA638F" w:rsidRPr="00C06B2B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>Eco/ C. Eng</w:t>
            </w:r>
            <w:r w:rsidR="00C87463" w:rsidRPr="00C06B2B">
              <w:rPr>
                <w:b/>
                <w:bCs/>
                <w:sz w:val="18"/>
                <w:szCs w:val="18"/>
              </w:rPr>
              <w:t>.</w:t>
            </w:r>
          </w:p>
          <w:p w14:paraId="6D3216BC" w14:textId="2B7420EB" w:rsidR="00DA638F" w:rsidRPr="00C06B2B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 xml:space="preserve"> </w:t>
            </w:r>
            <w:r w:rsidR="00592969" w:rsidRPr="00C06B2B">
              <w:rPr>
                <w:b/>
                <w:bCs/>
                <w:sz w:val="18"/>
                <w:szCs w:val="18"/>
              </w:rPr>
              <w:t>2-6</w:t>
            </w:r>
            <w:r w:rsidRPr="00C06B2B">
              <w:rPr>
                <w:b/>
                <w:bCs/>
                <w:sz w:val="18"/>
                <w:szCs w:val="18"/>
              </w:rPr>
              <w:t xml:space="preserve">/ </w:t>
            </w:r>
            <w:r w:rsidR="00592969" w:rsidRPr="00C06B2B">
              <w:rPr>
                <w:b/>
                <w:bCs/>
                <w:sz w:val="18"/>
                <w:szCs w:val="18"/>
              </w:rPr>
              <w:t>1</w:t>
            </w:r>
            <w:r w:rsidRPr="00C06B2B">
              <w:rPr>
                <w:b/>
                <w:bCs/>
                <w:sz w:val="18"/>
                <w:szCs w:val="18"/>
              </w:rPr>
              <w:t xml:space="preserve"> </w:t>
            </w:r>
          </w:p>
          <w:p w14:paraId="79BFF97E" w14:textId="68DB6379" w:rsidR="00DA638F" w:rsidRPr="00C06B2B" w:rsidRDefault="00DA638F" w:rsidP="00F5286D">
            <w:pPr>
              <w:rPr>
                <w:b/>
                <w:bCs/>
                <w:sz w:val="18"/>
                <w:szCs w:val="18"/>
              </w:rPr>
            </w:pPr>
            <w:r w:rsidRPr="00C06B2B">
              <w:rPr>
                <w:b/>
                <w:bCs/>
                <w:sz w:val="18"/>
                <w:szCs w:val="18"/>
              </w:rPr>
              <w:t>DHG/ NT</w:t>
            </w:r>
          </w:p>
          <w:p w14:paraId="58D68C41" w14:textId="0E29C091" w:rsidR="00DA638F" w:rsidRPr="00C06B2B" w:rsidRDefault="00DA638F" w:rsidP="00F5286D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tcBorders>
              <w:bottom w:val="single" w:sz="4" w:space="0" w:color="auto"/>
            </w:tcBorders>
          </w:tcPr>
          <w:p w14:paraId="13E9CFBA" w14:textId="77777777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  <w:p w14:paraId="0BD2C7B3" w14:textId="77777777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  <w:p w14:paraId="3043C930" w14:textId="77777777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  <w:p w14:paraId="338A01E4" w14:textId="77777777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  <w:p w14:paraId="39CF836A" w14:textId="77EC16A0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5" w:type="dxa"/>
            <w:vMerge w:val="restart"/>
            <w:tcBorders>
              <w:bottom w:val="single" w:sz="4" w:space="0" w:color="auto"/>
            </w:tcBorders>
          </w:tcPr>
          <w:p w14:paraId="3E52E550" w14:textId="77777777" w:rsidR="00DA638F" w:rsidRPr="00E95C20" w:rsidRDefault="00DA638F" w:rsidP="00346C34">
            <w:pPr>
              <w:rPr>
                <w:b/>
                <w:bCs/>
                <w:sz w:val="18"/>
                <w:szCs w:val="18"/>
              </w:rPr>
            </w:pPr>
          </w:p>
          <w:p w14:paraId="1FDAFDB2" w14:textId="77777777" w:rsidR="00DA638F" w:rsidRPr="00E95C20" w:rsidRDefault="00DA638F" w:rsidP="00346C34">
            <w:pPr>
              <w:rPr>
                <w:b/>
                <w:bCs/>
                <w:sz w:val="18"/>
                <w:szCs w:val="18"/>
              </w:rPr>
            </w:pPr>
          </w:p>
          <w:p w14:paraId="09E37F82" w14:textId="77777777" w:rsidR="003B0CDF" w:rsidRPr="00E95C20" w:rsidRDefault="00DA638F" w:rsidP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C. Social/ Nep.</w:t>
            </w:r>
          </w:p>
          <w:p w14:paraId="13176CA0" w14:textId="65DDD28E" w:rsidR="00DA638F" w:rsidRPr="00E95C20" w:rsidRDefault="00DA638F" w:rsidP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1-2/ 3-6</w:t>
            </w:r>
          </w:p>
          <w:p w14:paraId="58038FFF" w14:textId="39C7856B" w:rsidR="00DA638F" w:rsidRPr="00E95C20" w:rsidRDefault="00DA638F" w:rsidP="00346C34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GSP/ DBB</w:t>
            </w:r>
          </w:p>
          <w:p w14:paraId="1BB80F04" w14:textId="777777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</w:p>
          <w:p w14:paraId="7F24DD13" w14:textId="58056E96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</w:p>
          <w:p w14:paraId="0A14F1AB" w14:textId="44420CD3" w:rsidR="00DA638F" w:rsidRPr="00E95C20" w:rsidRDefault="00DA638F" w:rsidP="00E34C4F">
            <w:pPr>
              <w:rPr>
                <w:b/>
                <w:bCs/>
                <w:sz w:val="18"/>
                <w:szCs w:val="18"/>
                <w:highlight w:val="yellow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1777" w:type="dxa"/>
            <w:vMerge w:val="restart"/>
          </w:tcPr>
          <w:p w14:paraId="555CB025" w14:textId="77777777" w:rsidR="00DA638F" w:rsidRPr="00E95C20" w:rsidRDefault="00DA638F" w:rsidP="00D34C77">
            <w:pPr>
              <w:rPr>
                <w:b/>
                <w:bCs/>
                <w:sz w:val="18"/>
                <w:szCs w:val="18"/>
              </w:rPr>
            </w:pPr>
          </w:p>
          <w:p w14:paraId="193F1F8F" w14:textId="2EC59B30" w:rsidR="00DA638F" w:rsidRPr="00E95C20" w:rsidRDefault="00DA638F" w:rsidP="00D34C77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C. Eng./ Social</w:t>
            </w:r>
          </w:p>
          <w:p w14:paraId="545ABB29" w14:textId="77777777" w:rsidR="00DA638F" w:rsidRPr="00E95C20" w:rsidRDefault="00DA638F" w:rsidP="00D34C77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1-4/ 5-6</w:t>
            </w:r>
          </w:p>
          <w:p w14:paraId="6BD65E2C" w14:textId="443F8597" w:rsidR="00DA638F" w:rsidRPr="00E95C20" w:rsidRDefault="00DA638F" w:rsidP="00D34C77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NT/ GSP </w:t>
            </w:r>
          </w:p>
        </w:tc>
      </w:tr>
      <w:tr w:rsidR="00DA638F" w:rsidRPr="003B0CDF" w14:paraId="5C1C5644" w14:textId="5E3196E5" w:rsidTr="003B0CDF">
        <w:trPr>
          <w:trHeight w:val="1205"/>
        </w:trPr>
        <w:tc>
          <w:tcPr>
            <w:tcW w:w="1776" w:type="dxa"/>
          </w:tcPr>
          <w:p w14:paraId="2CACBB88" w14:textId="1617EA82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Humanities</w:t>
            </w:r>
          </w:p>
          <w:p w14:paraId="2E8C40D0" w14:textId="614C23B4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XI       25  </w:t>
            </w:r>
            <w:proofErr w:type="spellStart"/>
            <w:r w:rsidRPr="003B0CDF">
              <w:rPr>
                <w:b/>
                <w:bCs/>
                <w:sz w:val="18"/>
                <w:szCs w:val="18"/>
              </w:rPr>
              <w:t>sts</w:t>
            </w:r>
            <w:proofErr w:type="spellEnd"/>
          </w:p>
          <w:p w14:paraId="1E07E800" w14:textId="05F1EA0D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75" w:type="dxa"/>
          </w:tcPr>
          <w:p w14:paraId="305C13FB" w14:textId="77777777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</w:tcPr>
          <w:p w14:paraId="4440236E" w14:textId="77777777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</w:p>
          <w:p w14:paraId="6E38D2D7" w14:textId="2368BE50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Rural Development </w:t>
            </w:r>
          </w:p>
          <w:p w14:paraId="270C98A2" w14:textId="6A173ACF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1-6 SA</w:t>
            </w:r>
          </w:p>
          <w:p w14:paraId="57773EB4" w14:textId="3D0B8FCA" w:rsidR="00DA638F" w:rsidRPr="003B0CDF" w:rsidRDefault="00DA63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7ED6535E" w14:textId="777777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Sociology/ C. Eng.</w:t>
            </w:r>
          </w:p>
          <w:p w14:paraId="43C458F8" w14:textId="5304AAC4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1-4/ 5-6</w:t>
            </w:r>
          </w:p>
          <w:p w14:paraId="14AD53EA" w14:textId="6A877819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SA / NT</w:t>
            </w:r>
          </w:p>
        </w:tc>
        <w:tc>
          <w:tcPr>
            <w:tcW w:w="1890" w:type="dxa"/>
          </w:tcPr>
          <w:p w14:paraId="2D1F387B" w14:textId="797DE3F4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OPT Nep/ Eng</w:t>
            </w:r>
            <w:r w:rsidR="00C87463">
              <w:rPr>
                <w:b/>
                <w:bCs/>
                <w:sz w:val="18"/>
                <w:szCs w:val="18"/>
              </w:rPr>
              <w:t>.</w:t>
            </w: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  <w:r w:rsidR="006579D4">
              <w:rPr>
                <w:b/>
                <w:bCs/>
                <w:sz w:val="18"/>
                <w:szCs w:val="18"/>
              </w:rPr>
              <w:t>/C.Eng.</w:t>
            </w:r>
          </w:p>
          <w:p w14:paraId="5B7F0C8F" w14:textId="0ED5700F" w:rsidR="00DA638F" w:rsidRPr="00E95C20" w:rsidRDefault="00592969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2</w:t>
            </w:r>
            <w:r w:rsidR="00DA638F" w:rsidRPr="00E95C20">
              <w:rPr>
                <w:b/>
                <w:bCs/>
                <w:sz w:val="18"/>
                <w:szCs w:val="18"/>
              </w:rPr>
              <w:t xml:space="preserve">-6 </w:t>
            </w:r>
            <w:r w:rsidR="006579D4">
              <w:rPr>
                <w:b/>
                <w:bCs/>
                <w:sz w:val="18"/>
                <w:szCs w:val="18"/>
              </w:rPr>
              <w:t>/ 1</w:t>
            </w:r>
          </w:p>
          <w:p w14:paraId="5FB289AD" w14:textId="5534D3FD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DBB/ BG</w:t>
            </w:r>
            <w:r w:rsidR="006579D4">
              <w:rPr>
                <w:b/>
                <w:bCs/>
                <w:sz w:val="18"/>
                <w:szCs w:val="18"/>
              </w:rPr>
              <w:t>/NT</w:t>
            </w: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BC0B1F6" w14:textId="2EBC2F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</w:p>
          <w:p w14:paraId="6C1D8D8B" w14:textId="777777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</w:p>
          <w:p w14:paraId="7ED7C267" w14:textId="77777777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</w:p>
          <w:p w14:paraId="5878E749" w14:textId="3988F316" w:rsidR="00DA638F" w:rsidRPr="00E95C20" w:rsidRDefault="00DA638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vMerge w:val="restart"/>
          </w:tcPr>
          <w:p w14:paraId="3BB70949" w14:textId="77777777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</w:p>
          <w:p w14:paraId="314DCCF6" w14:textId="2DFCA6B1" w:rsidR="00DA638F" w:rsidRPr="00E95C20" w:rsidRDefault="00DA638F" w:rsidP="00397C48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TIME</w:t>
            </w:r>
          </w:p>
        </w:tc>
        <w:tc>
          <w:tcPr>
            <w:tcW w:w="2025" w:type="dxa"/>
            <w:vMerge/>
          </w:tcPr>
          <w:p w14:paraId="370529AB" w14:textId="37CE819D" w:rsidR="00DA638F" w:rsidRPr="00E95C20" w:rsidRDefault="00DA638F" w:rsidP="00E34C4F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vMerge/>
          </w:tcPr>
          <w:p w14:paraId="2F76AE80" w14:textId="77777777" w:rsidR="00DA638F" w:rsidRPr="00E95C20" w:rsidRDefault="00DA638F" w:rsidP="00D34C77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31B12" w:rsidRPr="003B0CDF" w14:paraId="53D41BA5" w14:textId="77777777" w:rsidTr="0083502D">
        <w:trPr>
          <w:trHeight w:val="1079"/>
        </w:trPr>
        <w:tc>
          <w:tcPr>
            <w:tcW w:w="1776" w:type="dxa"/>
          </w:tcPr>
          <w:p w14:paraId="0195FBB6" w14:textId="77777777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</w:p>
          <w:p w14:paraId="3D05B9DC" w14:textId="77777777" w:rsidR="00831B12" w:rsidRPr="003B0CDF" w:rsidRDefault="00831B12" w:rsidP="00101A55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Management </w:t>
            </w:r>
          </w:p>
          <w:p w14:paraId="4626640A" w14:textId="19457880" w:rsidR="00831B12" w:rsidRPr="003B0CDF" w:rsidRDefault="00831B12" w:rsidP="00101A55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>XII</w:t>
            </w:r>
          </w:p>
        </w:tc>
        <w:tc>
          <w:tcPr>
            <w:tcW w:w="975" w:type="dxa"/>
          </w:tcPr>
          <w:p w14:paraId="49D8BEB4" w14:textId="77777777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</w:tcPr>
          <w:p w14:paraId="49C1F43A" w14:textId="77777777" w:rsidR="00247F96" w:rsidRDefault="00247F9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C. Eng./ </w:t>
            </w:r>
            <w:r w:rsidR="00831B12" w:rsidRPr="003B0CDF">
              <w:rPr>
                <w:b/>
                <w:bCs/>
                <w:sz w:val="18"/>
                <w:szCs w:val="18"/>
              </w:rPr>
              <w:t>Economics</w:t>
            </w:r>
          </w:p>
          <w:p w14:paraId="6CCB09CF" w14:textId="0C20C045" w:rsidR="00831B12" w:rsidRPr="003B0CDF" w:rsidRDefault="00247F96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1/ 2</w:t>
            </w:r>
            <w:r w:rsidR="00831B12" w:rsidRPr="003B0CDF">
              <w:rPr>
                <w:b/>
                <w:bCs/>
                <w:sz w:val="18"/>
                <w:szCs w:val="18"/>
              </w:rPr>
              <w:t>-6</w:t>
            </w:r>
          </w:p>
          <w:p w14:paraId="6F4B6E66" w14:textId="7563AE40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  <w:r w:rsidRPr="003B0CDF">
              <w:rPr>
                <w:b/>
                <w:bCs/>
                <w:sz w:val="18"/>
                <w:szCs w:val="18"/>
              </w:rPr>
              <w:t xml:space="preserve"> </w:t>
            </w:r>
            <w:r w:rsidR="00247F96">
              <w:rPr>
                <w:b/>
                <w:bCs/>
                <w:sz w:val="18"/>
                <w:szCs w:val="18"/>
              </w:rPr>
              <w:t xml:space="preserve">NT/ </w:t>
            </w:r>
            <w:r w:rsidRPr="003B0CDF">
              <w:rPr>
                <w:b/>
                <w:bCs/>
                <w:sz w:val="18"/>
                <w:szCs w:val="18"/>
              </w:rPr>
              <w:t xml:space="preserve">DHG </w:t>
            </w:r>
          </w:p>
          <w:p w14:paraId="1B18EEE3" w14:textId="698D59D8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60" w:type="dxa"/>
          </w:tcPr>
          <w:p w14:paraId="199556DA" w14:textId="07E044BB" w:rsidR="004F779C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Bus</w:t>
            </w:r>
            <w:r w:rsidR="00C87463">
              <w:rPr>
                <w:b/>
                <w:bCs/>
                <w:sz w:val="18"/>
                <w:szCs w:val="18"/>
              </w:rPr>
              <w:t>iness</w:t>
            </w:r>
            <w:r w:rsidRPr="00E95C20">
              <w:rPr>
                <w:b/>
                <w:bCs/>
                <w:sz w:val="18"/>
                <w:szCs w:val="18"/>
              </w:rPr>
              <w:t>/ Comp</w:t>
            </w:r>
          </w:p>
          <w:p w14:paraId="53552A01" w14:textId="25005A4F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</w:t>
            </w:r>
            <w:r w:rsidR="004F779C">
              <w:rPr>
                <w:b/>
                <w:bCs/>
                <w:sz w:val="18"/>
                <w:szCs w:val="18"/>
              </w:rPr>
              <w:t>-6</w:t>
            </w:r>
          </w:p>
          <w:p w14:paraId="269138BB" w14:textId="12FC7255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BG, AK </w:t>
            </w:r>
          </w:p>
        </w:tc>
        <w:tc>
          <w:tcPr>
            <w:tcW w:w="1890" w:type="dxa"/>
          </w:tcPr>
          <w:p w14:paraId="644CB24A" w14:textId="408C2190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</w:p>
          <w:p w14:paraId="43E8BF3B" w14:textId="030BCDE9" w:rsidR="00831B12" w:rsidRPr="00E95C20" w:rsidRDefault="00247F96" w:rsidP="000E16D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Eco/</w:t>
            </w:r>
            <w:r w:rsidR="00831B12" w:rsidRPr="00E95C20">
              <w:rPr>
                <w:b/>
                <w:bCs/>
                <w:sz w:val="18"/>
                <w:szCs w:val="18"/>
              </w:rPr>
              <w:t>C. Eng.</w:t>
            </w:r>
            <w:r w:rsidR="006579D4">
              <w:rPr>
                <w:b/>
                <w:bCs/>
                <w:sz w:val="18"/>
                <w:szCs w:val="18"/>
              </w:rPr>
              <w:t xml:space="preserve"> </w:t>
            </w:r>
            <w:r w:rsidR="00831B12" w:rsidRPr="00E95C20">
              <w:rPr>
                <w:b/>
                <w:bCs/>
                <w:sz w:val="18"/>
                <w:szCs w:val="18"/>
              </w:rPr>
              <w:t>/Acc</w:t>
            </w:r>
          </w:p>
          <w:p w14:paraId="39F13185" w14:textId="18FF83BB" w:rsidR="00831B12" w:rsidRPr="00E95C20" w:rsidRDefault="00247F96" w:rsidP="000E16D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1 </w:t>
            </w:r>
            <w:r w:rsidR="00831B12" w:rsidRPr="00E95C20">
              <w:rPr>
                <w:b/>
                <w:bCs/>
                <w:sz w:val="18"/>
                <w:szCs w:val="18"/>
              </w:rPr>
              <w:t>/</w:t>
            </w:r>
            <w:r>
              <w:rPr>
                <w:b/>
                <w:bCs/>
                <w:sz w:val="18"/>
                <w:szCs w:val="18"/>
              </w:rPr>
              <w:t xml:space="preserve"> 2-5/</w:t>
            </w:r>
            <w:r w:rsidR="00831B12" w:rsidRPr="00E95C20">
              <w:rPr>
                <w:b/>
                <w:bCs/>
                <w:sz w:val="18"/>
                <w:szCs w:val="18"/>
              </w:rPr>
              <w:t xml:space="preserve"> </w:t>
            </w:r>
            <w:r w:rsidR="006579D4">
              <w:rPr>
                <w:b/>
                <w:bCs/>
                <w:sz w:val="18"/>
                <w:szCs w:val="18"/>
              </w:rPr>
              <w:t>6</w:t>
            </w:r>
          </w:p>
          <w:p w14:paraId="64DEDC74" w14:textId="6A8BB065" w:rsidR="00831B12" w:rsidRPr="00E95C20" w:rsidRDefault="00BB0E0C" w:rsidP="000E16D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DHG/</w:t>
            </w:r>
            <w:r w:rsidR="00831B12" w:rsidRPr="00E95C20">
              <w:rPr>
                <w:b/>
                <w:bCs/>
                <w:sz w:val="18"/>
                <w:szCs w:val="18"/>
              </w:rPr>
              <w:t>NT/</w:t>
            </w:r>
            <w:r w:rsidR="006579D4">
              <w:rPr>
                <w:b/>
                <w:bCs/>
                <w:sz w:val="18"/>
                <w:szCs w:val="18"/>
              </w:rPr>
              <w:t xml:space="preserve"> </w:t>
            </w:r>
            <w:r w:rsidR="00831B12" w:rsidRPr="00E95C20">
              <w:rPr>
                <w:b/>
                <w:bCs/>
                <w:sz w:val="18"/>
                <w:szCs w:val="18"/>
              </w:rPr>
              <w:t>SB</w:t>
            </w:r>
          </w:p>
          <w:p w14:paraId="2C3A359A" w14:textId="320FCF65" w:rsidR="00831B12" w:rsidRPr="00E95C20" w:rsidRDefault="00831B12" w:rsidP="000E16D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05" w:type="dxa"/>
            <w:vMerge/>
          </w:tcPr>
          <w:p w14:paraId="50271C5A" w14:textId="2AFEDACB" w:rsidR="00831B12" w:rsidRPr="00E95C20" w:rsidRDefault="00831B12" w:rsidP="00397C4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5" w:type="dxa"/>
          </w:tcPr>
          <w:p w14:paraId="29387E6A" w14:textId="77777777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</w:p>
          <w:p w14:paraId="187F5E85" w14:textId="69F4421B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Acc. /C. </w:t>
            </w:r>
            <w:r w:rsidR="006823D2">
              <w:rPr>
                <w:b/>
                <w:bCs/>
                <w:sz w:val="18"/>
                <w:szCs w:val="18"/>
              </w:rPr>
              <w:t>Nep</w:t>
            </w:r>
            <w:r w:rsidRPr="00E95C20">
              <w:rPr>
                <w:b/>
                <w:bCs/>
                <w:sz w:val="18"/>
                <w:szCs w:val="18"/>
              </w:rPr>
              <w:t>.</w:t>
            </w:r>
          </w:p>
          <w:p w14:paraId="6635A770" w14:textId="681FCBFB" w:rsidR="00831B12" w:rsidRPr="00E95C20" w:rsidRDefault="004F77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3-6</w:t>
            </w:r>
            <w:r w:rsidR="00831B12" w:rsidRPr="00E95C20">
              <w:rPr>
                <w:b/>
                <w:bCs/>
                <w:sz w:val="18"/>
                <w:szCs w:val="18"/>
              </w:rPr>
              <w:t xml:space="preserve">/ </w:t>
            </w:r>
            <w:r>
              <w:rPr>
                <w:b/>
                <w:bCs/>
                <w:sz w:val="18"/>
                <w:szCs w:val="18"/>
              </w:rPr>
              <w:t>1</w:t>
            </w:r>
            <w:r w:rsidR="00831B12" w:rsidRPr="00E95C20">
              <w:rPr>
                <w:b/>
                <w:bCs/>
                <w:sz w:val="18"/>
                <w:szCs w:val="18"/>
              </w:rPr>
              <w:t>-</w:t>
            </w:r>
            <w:r>
              <w:rPr>
                <w:b/>
                <w:bCs/>
                <w:sz w:val="18"/>
                <w:szCs w:val="18"/>
              </w:rPr>
              <w:t>2</w:t>
            </w:r>
          </w:p>
          <w:p w14:paraId="4AE21015" w14:textId="5A0C50E4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SB/</w:t>
            </w:r>
            <w:r w:rsidR="004F779C">
              <w:rPr>
                <w:b/>
                <w:bCs/>
                <w:sz w:val="18"/>
                <w:szCs w:val="18"/>
              </w:rPr>
              <w:t>DBB</w:t>
            </w:r>
          </w:p>
          <w:p w14:paraId="07778682" w14:textId="63EFA6CA" w:rsidR="00831B12" w:rsidRPr="00E95C20" w:rsidRDefault="00831B12" w:rsidP="00F723CE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777" w:type="dxa"/>
            <w:vMerge w:val="restart"/>
          </w:tcPr>
          <w:p w14:paraId="16CE9AF4" w14:textId="77777777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</w:p>
          <w:p w14:paraId="72265D4A" w14:textId="77777777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>C. Social / Nep.</w:t>
            </w:r>
          </w:p>
          <w:p w14:paraId="616E8ED9" w14:textId="7E71E335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1-4/ 5-6</w:t>
            </w:r>
          </w:p>
          <w:p w14:paraId="37C1B697" w14:textId="4C60C646" w:rsidR="00831B12" w:rsidRPr="00E95C20" w:rsidRDefault="00831B12" w:rsidP="00CF2056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 GSP</w:t>
            </w:r>
            <w:r w:rsidR="006823D2">
              <w:rPr>
                <w:b/>
                <w:bCs/>
                <w:sz w:val="18"/>
                <w:szCs w:val="18"/>
              </w:rPr>
              <w:t>/ DBB</w:t>
            </w: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</w:p>
          <w:p w14:paraId="0F6FEC97" w14:textId="3C966EC4" w:rsidR="00831B12" w:rsidRPr="00E95C20" w:rsidRDefault="00831B12" w:rsidP="001C2018">
            <w:pPr>
              <w:rPr>
                <w:b/>
                <w:bCs/>
                <w:sz w:val="18"/>
                <w:szCs w:val="18"/>
              </w:rPr>
            </w:pPr>
          </w:p>
        </w:tc>
      </w:tr>
      <w:tr w:rsidR="00831B12" w:rsidRPr="003B0CDF" w14:paraId="5ABC4169" w14:textId="77777777" w:rsidTr="0083502D">
        <w:trPr>
          <w:trHeight w:val="1079"/>
        </w:trPr>
        <w:tc>
          <w:tcPr>
            <w:tcW w:w="1776" w:type="dxa"/>
          </w:tcPr>
          <w:p w14:paraId="448679C6" w14:textId="77777777" w:rsidR="00831B12" w:rsidRDefault="00831B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Humanities</w:t>
            </w:r>
          </w:p>
          <w:p w14:paraId="44440394" w14:textId="20D18344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XII</w:t>
            </w:r>
          </w:p>
        </w:tc>
        <w:tc>
          <w:tcPr>
            <w:tcW w:w="975" w:type="dxa"/>
          </w:tcPr>
          <w:p w14:paraId="004A2641" w14:textId="77777777" w:rsidR="00831B12" w:rsidRPr="003B0CDF" w:rsidRDefault="00831B12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172" w:type="dxa"/>
          </w:tcPr>
          <w:p w14:paraId="2BD91DE8" w14:textId="77777777" w:rsidR="006823D2" w:rsidRDefault="006579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C.Eng.</w:t>
            </w:r>
          </w:p>
          <w:p w14:paraId="73FE4201" w14:textId="00DD9200" w:rsidR="00831B12" w:rsidRDefault="00831B1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 xml:space="preserve"> </w:t>
            </w:r>
            <w:r w:rsidR="006579D4">
              <w:rPr>
                <w:b/>
                <w:bCs/>
                <w:sz w:val="18"/>
                <w:szCs w:val="18"/>
              </w:rPr>
              <w:t>1-</w:t>
            </w:r>
            <w:r w:rsidR="006823D2">
              <w:rPr>
                <w:b/>
                <w:bCs/>
                <w:sz w:val="18"/>
                <w:szCs w:val="18"/>
              </w:rPr>
              <w:t>6</w:t>
            </w:r>
          </w:p>
          <w:p w14:paraId="37AA3BCB" w14:textId="40E8C875" w:rsidR="00831B12" w:rsidRPr="003B0CDF" w:rsidRDefault="006823D2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NT</w:t>
            </w:r>
          </w:p>
        </w:tc>
        <w:tc>
          <w:tcPr>
            <w:tcW w:w="2160" w:type="dxa"/>
          </w:tcPr>
          <w:p w14:paraId="3E895694" w14:textId="41B2919D" w:rsidR="00831B12" w:rsidRDefault="006579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M. Nep</w:t>
            </w:r>
            <w:r w:rsidR="00247F96">
              <w:rPr>
                <w:b/>
                <w:bCs/>
                <w:sz w:val="18"/>
                <w:szCs w:val="18"/>
              </w:rPr>
              <w:t>/</w:t>
            </w:r>
            <w:r w:rsidR="00831B12">
              <w:rPr>
                <w:b/>
                <w:bCs/>
                <w:sz w:val="18"/>
                <w:szCs w:val="18"/>
              </w:rPr>
              <w:t xml:space="preserve"> </w:t>
            </w:r>
            <w:r w:rsidR="00247F96">
              <w:rPr>
                <w:b/>
                <w:bCs/>
                <w:sz w:val="18"/>
                <w:szCs w:val="18"/>
              </w:rPr>
              <w:t>Sociology</w:t>
            </w:r>
          </w:p>
          <w:p w14:paraId="100259A6" w14:textId="33AAEAF9" w:rsidR="00831B12" w:rsidRDefault="004F77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1-5</w:t>
            </w:r>
            <w:r w:rsidR="00247F96">
              <w:rPr>
                <w:b/>
                <w:bCs/>
                <w:sz w:val="18"/>
                <w:szCs w:val="18"/>
              </w:rPr>
              <w:t>/</w:t>
            </w:r>
            <w:r w:rsidR="00831B12">
              <w:rPr>
                <w:b/>
                <w:bCs/>
                <w:sz w:val="18"/>
                <w:szCs w:val="18"/>
              </w:rPr>
              <w:t xml:space="preserve"> </w:t>
            </w:r>
            <w:r>
              <w:rPr>
                <w:b/>
                <w:bCs/>
                <w:sz w:val="18"/>
                <w:szCs w:val="18"/>
              </w:rPr>
              <w:t>6</w:t>
            </w:r>
          </w:p>
          <w:p w14:paraId="18C4ACB9" w14:textId="5A9BF626" w:rsidR="00831B12" w:rsidRPr="003B0CDF" w:rsidRDefault="006579D4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DBB</w:t>
            </w:r>
            <w:r w:rsidR="00831B12">
              <w:rPr>
                <w:b/>
                <w:bCs/>
                <w:sz w:val="18"/>
                <w:szCs w:val="18"/>
              </w:rPr>
              <w:t>/ SA</w:t>
            </w:r>
          </w:p>
        </w:tc>
        <w:tc>
          <w:tcPr>
            <w:tcW w:w="1890" w:type="dxa"/>
          </w:tcPr>
          <w:p w14:paraId="5C1244EA" w14:textId="30D1B77C" w:rsidR="00831B12" w:rsidRPr="00E95C20" w:rsidRDefault="00831B12" w:rsidP="003B0CD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  <w:r w:rsidR="004F779C">
              <w:rPr>
                <w:b/>
                <w:bCs/>
                <w:sz w:val="18"/>
                <w:szCs w:val="18"/>
              </w:rPr>
              <w:t>RD</w:t>
            </w:r>
            <w:r w:rsidR="00247F96">
              <w:rPr>
                <w:b/>
                <w:bCs/>
                <w:sz w:val="18"/>
                <w:szCs w:val="18"/>
              </w:rPr>
              <w:t>/ M. Nep</w:t>
            </w:r>
          </w:p>
          <w:p w14:paraId="43EA9FE5" w14:textId="27EFAD22" w:rsidR="00831B12" w:rsidRPr="00E95C20" w:rsidRDefault="00831B12" w:rsidP="003B0CD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</w:t>
            </w:r>
            <w:r w:rsidR="00247F96">
              <w:rPr>
                <w:b/>
                <w:bCs/>
                <w:sz w:val="18"/>
                <w:szCs w:val="18"/>
              </w:rPr>
              <w:t>2-6/ 1</w:t>
            </w:r>
          </w:p>
          <w:p w14:paraId="4C22EC21" w14:textId="13011662" w:rsidR="00831B12" w:rsidRPr="00E95C20" w:rsidRDefault="00831B12" w:rsidP="003B0CDF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 SA</w:t>
            </w:r>
            <w:r w:rsidR="00247F96">
              <w:rPr>
                <w:b/>
                <w:bCs/>
                <w:sz w:val="18"/>
                <w:szCs w:val="18"/>
              </w:rPr>
              <w:t xml:space="preserve">/ DBB </w:t>
            </w:r>
          </w:p>
        </w:tc>
        <w:tc>
          <w:tcPr>
            <w:tcW w:w="905" w:type="dxa"/>
          </w:tcPr>
          <w:p w14:paraId="72C98D4B" w14:textId="77777777" w:rsidR="00831B12" w:rsidRPr="00E95C20" w:rsidRDefault="00831B12" w:rsidP="00397C48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25" w:type="dxa"/>
          </w:tcPr>
          <w:p w14:paraId="71E59C27" w14:textId="4628433C" w:rsidR="00831B12" w:rsidRPr="00E95C20" w:rsidRDefault="004F77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Sociology</w:t>
            </w:r>
            <w:r w:rsidR="00831B12" w:rsidRPr="00E95C20">
              <w:rPr>
                <w:b/>
                <w:bCs/>
                <w:sz w:val="18"/>
                <w:szCs w:val="18"/>
              </w:rPr>
              <w:t>/ C.</w:t>
            </w:r>
            <w:r>
              <w:rPr>
                <w:b/>
                <w:bCs/>
                <w:sz w:val="18"/>
                <w:szCs w:val="18"/>
              </w:rPr>
              <w:t xml:space="preserve"> Nep</w:t>
            </w:r>
          </w:p>
          <w:p w14:paraId="3CEA47C0" w14:textId="35723970" w:rsidR="00831B12" w:rsidRPr="00E95C20" w:rsidRDefault="004F779C">
            <w:pPr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3-6</w:t>
            </w:r>
            <w:r w:rsidR="00831B12" w:rsidRPr="00E95C20">
              <w:rPr>
                <w:b/>
                <w:bCs/>
                <w:sz w:val="18"/>
                <w:szCs w:val="18"/>
              </w:rPr>
              <w:t xml:space="preserve">/ </w:t>
            </w:r>
            <w:r>
              <w:rPr>
                <w:b/>
                <w:bCs/>
                <w:sz w:val="18"/>
                <w:szCs w:val="18"/>
              </w:rPr>
              <w:t>1-2</w:t>
            </w:r>
          </w:p>
          <w:p w14:paraId="393E783F" w14:textId="3C5132A8" w:rsidR="00831B12" w:rsidRPr="00E95C20" w:rsidRDefault="00831B12">
            <w:pPr>
              <w:rPr>
                <w:b/>
                <w:bCs/>
                <w:sz w:val="18"/>
                <w:szCs w:val="18"/>
              </w:rPr>
            </w:pPr>
            <w:r w:rsidRPr="00E95C20">
              <w:rPr>
                <w:b/>
                <w:bCs/>
                <w:sz w:val="18"/>
                <w:szCs w:val="18"/>
              </w:rPr>
              <w:t xml:space="preserve">SA/ </w:t>
            </w:r>
            <w:r w:rsidR="004F779C">
              <w:rPr>
                <w:b/>
                <w:bCs/>
                <w:sz w:val="18"/>
                <w:szCs w:val="18"/>
              </w:rPr>
              <w:t>DBB</w:t>
            </w:r>
          </w:p>
        </w:tc>
        <w:tc>
          <w:tcPr>
            <w:tcW w:w="1777" w:type="dxa"/>
            <w:vMerge/>
          </w:tcPr>
          <w:p w14:paraId="2C97E86C" w14:textId="378D033B" w:rsidR="00831B12" w:rsidRPr="003B0CDF" w:rsidRDefault="00831B12">
            <w:pPr>
              <w:rPr>
                <w:b/>
                <w:bCs/>
                <w:color w:val="0070C0"/>
                <w:sz w:val="18"/>
                <w:szCs w:val="18"/>
              </w:rPr>
            </w:pPr>
          </w:p>
        </w:tc>
      </w:tr>
    </w:tbl>
    <w:p w14:paraId="13FE862B" w14:textId="77777777" w:rsidR="00EE1854" w:rsidRDefault="00EE1854" w:rsidP="0083502D">
      <w:pPr>
        <w:spacing w:after="0"/>
        <w:rPr>
          <w:b/>
          <w:bCs/>
          <w:sz w:val="24"/>
          <w:szCs w:val="24"/>
        </w:rPr>
      </w:pPr>
    </w:p>
    <w:p w14:paraId="4C1252CF" w14:textId="266DE96D" w:rsidR="009736EE" w:rsidRPr="0083502D" w:rsidRDefault="00C6635D" w:rsidP="001B1D21">
      <w:pPr>
        <w:spacing w:after="0"/>
        <w:ind w:left="10800" w:firstLine="720"/>
        <w:jc w:val="center"/>
        <w:rPr>
          <w:b/>
          <w:bCs/>
          <w:sz w:val="18"/>
          <w:szCs w:val="18"/>
        </w:rPr>
      </w:pPr>
      <w:r w:rsidRPr="0083502D">
        <w:rPr>
          <w:b/>
          <w:bCs/>
          <w:sz w:val="18"/>
          <w:szCs w:val="18"/>
        </w:rPr>
        <w:t>Principal</w:t>
      </w:r>
    </w:p>
    <w:p w14:paraId="03A76437" w14:textId="75EC9BA2" w:rsidR="00C6635D" w:rsidRPr="0083502D" w:rsidRDefault="001B1D21" w:rsidP="00EE1854">
      <w:pPr>
        <w:spacing w:after="0"/>
        <w:jc w:val="right"/>
        <w:rPr>
          <w:b/>
          <w:bCs/>
          <w:sz w:val="18"/>
          <w:szCs w:val="18"/>
        </w:rPr>
      </w:pPr>
      <w:r>
        <w:rPr>
          <w:b/>
          <w:bCs/>
          <w:sz w:val="18"/>
          <w:szCs w:val="18"/>
        </w:rPr>
        <w:t xml:space="preserve">    </w:t>
      </w:r>
      <w:r w:rsidR="00C6635D" w:rsidRPr="0083502D">
        <w:rPr>
          <w:b/>
          <w:bCs/>
          <w:sz w:val="18"/>
          <w:szCs w:val="18"/>
        </w:rPr>
        <w:t>Anil Kumar Jha</w:t>
      </w:r>
    </w:p>
    <w:p w14:paraId="1957BB69" w14:textId="55BD7C5E" w:rsidR="002932DE" w:rsidRDefault="002932DE" w:rsidP="00C6635D">
      <w:pPr>
        <w:spacing w:after="0"/>
        <w:rPr>
          <w:b/>
          <w:bCs/>
          <w:sz w:val="28"/>
          <w:szCs w:val="28"/>
        </w:rPr>
      </w:pPr>
    </w:p>
    <w:p w14:paraId="6158F817" w14:textId="2D32714F" w:rsidR="002932DE" w:rsidRDefault="002932DE" w:rsidP="00C6635D">
      <w:pPr>
        <w:spacing w:after="0"/>
        <w:rPr>
          <w:b/>
          <w:bCs/>
          <w:sz w:val="28"/>
          <w:szCs w:val="28"/>
        </w:rPr>
      </w:pPr>
    </w:p>
    <w:p w14:paraId="0331AD35" w14:textId="77777777" w:rsidR="002932DE" w:rsidRPr="00980561" w:rsidRDefault="002932DE" w:rsidP="00C6635D">
      <w:pPr>
        <w:spacing w:after="0"/>
        <w:rPr>
          <w:b/>
          <w:bCs/>
          <w:sz w:val="28"/>
          <w:szCs w:val="28"/>
        </w:rPr>
      </w:pPr>
    </w:p>
    <w:sectPr w:rsidR="002932DE" w:rsidRPr="00980561" w:rsidSect="00E1703E">
      <w:headerReference w:type="default" r:id="rId7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01302" w14:textId="77777777" w:rsidR="00F479A6" w:rsidRDefault="00F479A6" w:rsidP="003B0CDF">
      <w:pPr>
        <w:spacing w:after="0" w:line="240" w:lineRule="auto"/>
      </w:pPr>
      <w:r>
        <w:separator/>
      </w:r>
    </w:p>
  </w:endnote>
  <w:endnote w:type="continuationSeparator" w:id="0">
    <w:p w14:paraId="4B137B43" w14:textId="77777777" w:rsidR="00F479A6" w:rsidRDefault="00F479A6" w:rsidP="003B0C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FFFC654" w14:textId="77777777" w:rsidR="00F479A6" w:rsidRDefault="00F479A6" w:rsidP="003B0CDF">
      <w:pPr>
        <w:spacing w:after="0" w:line="240" w:lineRule="auto"/>
      </w:pPr>
      <w:r>
        <w:separator/>
      </w:r>
    </w:p>
  </w:footnote>
  <w:footnote w:type="continuationSeparator" w:id="0">
    <w:p w14:paraId="65D97EAE" w14:textId="77777777" w:rsidR="00F479A6" w:rsidRDefault="00F479A6" w:rsidP="003B0CD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7CC2725" w14:textId="77777777" w:rsidR="003B0CDF" w:rsidRDefault="003B0CDF" w:rsidP="003B0CDF">
    <w:pPr>
      <w:pStyle w:val="Header"/>
      <w:jc w:val="center"/>
    </w:pPr>
    <w:r>
      <w:t>BANSBARI SECONDARY SCHOOL</w:t>
    </w:r>
  </w:p>
  <w:p w14:paraId="3E06783B" w14:textId="77777777" w:rsidR="003B0CDF" w:rsidRDefault="003B0CDF" w:rsidP="003B0CDF">
    <w:pPr>
      <w:pStyle w:val="Header"/>
      <w:jc w:val="center"/>
    </w:pPr>
    <w:proofErr w:type="spellStart"/>
    <w:r>
      <w:t>Maharajgunj</w:t>
    </w:r>
    <w:proofErr w:type="spellEnd"/>
    <w:r>
      <w:t xml:space="preserve">, </w:t>
    </w:r>
    <w:proofErr w:type="spellStart"/>
    <w:r>
      <w:t>Bansbari</w:t>
    </w:r>
    <w:proofErr w:type="spellEnd"/>
    <w:r>
      <w:t>, Kathmandu</w:t>
    </w:r>
  </w:p>
  <w:p w14:paraId="193F3558" w14:textId="77777777" w:rsidR="003B0CDF" w:rsidRDefault="003B0CDF" w:rsidP="003B0CDF">
    <w:pPr>
      <w:pStyle w:val="Header"/>
      <w:jc w:val="center"/>
    </w:pPr>
    <w:r>
      <w:t>Daily Class Routine</w:t>
    </w:r>
  </w:p>
  <w:p w14:paraId="28EE3681" w14:textId="77777777" w:rsidR="003B0CDF" w:rsidRDefault="003B0CDF" w:rsidP="003B0CDF">
    <w:pPr>
      <w:pStyle w:val="Header"/>
      <w:jc w:val="center"/>
    </w:pPr>
    <w:r>
      <w:t>Grade 11 and 12 (Morning Shift)</w:t>
    </w:r>
  </w:p>
  <w:p w14:paraId="08D06602" w14:textId="55ADBBEB" w:rsidR="003B0CDF" w:rsidRDefault="003B0CDF" w:rsidP="003B0CDF">
    <w:pPr>
      <w:pStyle w:val="Header"/>
      <w:jc w:val="center"/>
    </w:pPr>
    <w:r>
      <w:t>2079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DE8"/>
    <w:rsid w:val="000061F0"/>
    <w:rsid w:val="000E16D2"/>
    <w:rsid w:val="00101A55"/>
    <w:rsid w:val="0012383A"/>
    <w:rsid w:val="0018233C"/>
    <w:rsid w:val="00183702"/>
    <w:rsid w:val="001847F9"/>
    <w:rsid w:val="00192985"/>
    <w:rsid w:val="001B146B"/>
    <w:rsid w:val="001B1D21"/>
    <w:rsid w:val="001B74B6"/>
    <w:rsid w:val="00247F96"/>
    <w:rsid w:val="0025122D"/>
    <w:rsid w:val="002932DE"/>
    <w:rsid w:val="002A351C"/>
    <w:rsid w:val="002A6B70"/>
    <w:rsid w:val="002C128A"/>
    <w:rsid w:val="002C26C8"/>
    <w:rsid w:val="00346C34"/>
    <w:rsid w:val="003B0CDF"/>
    <w:rsid w:val="003E75BF"/>
    <w:rsid w:val="004D0D0A"/>
    <w:rsid w:val="004F779C"/>
    <w:rsid w:val="005466F9"/>
    <w:rsid w:val="00565F1E"/>
    <w:rsid w:val="00592969"/>
    <w:rsid w:val="00594E0B"/>
    <w:rsid w:val="00596845"/>
    <w:rsid w:val="005A74DE"/>
    <w:rsid w:val="005E019B"/>
    <w:rsid w:val="006579D4"/>
    <w:rsid w:val="00670F21"/>
    <w:rsid w:val="006823D2"/>
    <w:rsid w:val="006C177A"/>
    <w:rsid w:val="006D1538"/>
    <w:rsid w:val="007A7672"/>
    <w:rsid w:val="007B6842"/>
    <w:rsid w:val="00831B12"/>
    <w:rsid w:val="0083502D"/>
    <w:rsid w:val="008573AF"/>
    <w:rsid w:val="008640F2"/>
    <w:rsid w:val="00881CDD"/>
    <w:rsid w:val="008C6F4E"/>
    <w:rsid w:val="0091314F"/>
    <w:rsid w:val="00950DA2"/>
    <w:rsid w:val="00951095"/>
    <w:rsid w:val="00961756"/>
    <w:rsid w:val="00966A27"/>
    <w:rsid w:val="009736EE"/>
    <w:rsid w:val="00980561"/>
    <w:rsid w:val="009B3A66"/>
    <w:rsid w:val="009E0FA0"/>
    <w:rsid w:val="009E3CA2"/>
    <w:rsid w:val="00A05AD4"/>
    <w:rsid w:val="00A07982"/>
    <w:rsid w:val="00A27A17"/>
    <w:rsid w:val="00A926A1"/>
    <w:rsid w:val="00AF1464"/>
    <w:rsid w:val="00B00953"/>
    <w:rsid w:val="00B44B56"/>
    <w:rsid w:val="00B75209"/>
    <w:rsid w:val="00BB0E0C"/>
    <w:rsid w:val="00BB6DE8"/>
    <w:rsid w:val="00BF23D9"/>
    <w:rsid w:val="00C06B2B"/>
    <w:rsid w:val="00C30BD8"/>
    <w:rsid w:val="00C47CD2"/>
    <w:rsid w:val="00C6635D"/>
    <w:rsid w:val="00C7331B"/>
    <w:rsid w:val="00C87463"/>
    <w:rsid w:val="00CA7BDC"/>
    <w:rsid w:val="00CB3203"/>
    <w:rsid w:val="00CD1B84"/>
    <w:rsid w:val="00CF2056"/>
    <w:rsid w:val="00D34C77"/>
    <w:rsid w:val="00D42FDB"/>
    <w:rsid w:val="00D809D7"/>
    <w:rsid w:val="00DA638F"/>
    <w:rsid w:val="00DA6B89"/>
    <w:rsid w:val="00DB2879"/>
    <w:rsid w:val="00E11BE4"/>
    <w:rsid w:val="00E15F89"/>
    <w:rsid w:val="00E1703E"/>
    <w:rsid w:val="00E34C4F"/>
    <w:rsid w:val="00E43E54"/>
    <w:rsid w:val="00E7326C"/>
    <w:rsid w:val="00E95C20"/>
    <w:rsid w:val="00EC3FE1"/>
    <w:rsid w:val="00EE1854"/>
    <w:rsid w:val="00F06C3B"/>
    <w:rsid w:val="00F479A6"/>
    <w:rsid w:val="00F5286D"/>
    <w:rsid w:val="00F723CE"/>
    <w:rsid w:val="00FD664B"/>
    <w:rsid w:val="00FF58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ED6051"/>
  <w15:chartTrackingRefBased/>
  <w15:docId w15:val="{D14D2352-2A0D-447B-8151-A5535B5F53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E1854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unhideWhenUsed/>
    <w:rsid w:val="00BB6DE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EE1854"/>
    <w:rPr>
      <w:rFonts w:asciiTheme="majorHAnsi" w:eastAsiaTheme="majorEastAsia" w:hAnsiTheme="majorHAnsi" w:cstheme="majorBidi"/>
      <w:color w:val="729928" w:themeColor="accent1" w:themeShade="BF"/>
      <w:sz w:val="32"/>
      <w:szCs w:val="32"/>
    </w:rPr>
  </w:style>
  <w:style w:type="paragraph" w:styleId="Header">
    <w:name w:val="header"/>
    <w:basedOn w:val="Normal"/>
    <w:link w:val="HeaderChar"/>
    <w:uiPriority w:val="99"/>
    <w:unhideWhenUsed/>
    <w:rsid w:val="003B0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B0CDF"/>
  </w:style>
  <w:style w:type="paragraph" w:styleId="Footer">
    <w:name w:val="footer"/>
    <w:basedOn w:val="Normal"/>
    <w:link w:val="FooterChar"/>
    <w:uiPriority w:val="99"/>
    <w:unhideWhenUsed/>
    <w:rsid w:val="003B0CD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B0C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Green Yellow">
      <a:dk1>
        <a:sysClr val="windowText" lastClr="000000"/>
      </a:dk1>
      <a:lt1>
        <a:sysClr val="window" lastClr="FFFFFF"/>
      </a:lt1>
      <a:dk2>
        <a:srgbClr val="455F51"/>
      </a:dk2>
      <a:lt2>
        <a:srgbClr val="E2DFCC"/>
      </a:lt2>
      <a:accent1>
        <a:srgbClr val="99CB38"/>
      </a:accent1>
      <a:accent2>
        <a:srgbClr val="63A537"/>
      </a:accent2>
      <a:accent3>
        <a:srgbClr val="37A76F"/>
      </a:accent3>
      <a:accent4>
        <a:srgbClr val="44C1A3"/>
      </a:accent4>
      <a:accent5>
        <a:srgbClr val="4EB3CF"/>
      </a:accent5>
      <a:accent6>
        <a:srgbClr val="51C3F9"/>
      </a:accent6>
      <a:hlink>
        <a:srgbClr val="EE7B08"/>
      </a:hlink>
      <a:folHlink>
        <a:srgbClr val="977B2D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BFE4E4-8526-4777-8D63-E8E137210A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150</Words>
  <Characters>856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Narayani Timilsina</dc:creator>
  <cp:keywords/>
  <dc:description/>
  <cp:lastModifiedBy>Narayani Timilsina</cp:lastModifiedBy>
  <cp:revision>2</cp:revision>
  <dcterms:created xsi:type="dcterms:W3CDTF">2023-06-25T01:55:00Z</dcterms:created>
  <dcterms:modified xsi:type="dcterms:W3CDTF">2023-06-25T01:55:00Z</dcterms:modified>
</cp:coreProperties>
</file>